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C4CE9" w14:textId="77777777" w:rsidR="007725DF" w:rsidRDefault="006A4EED" w:rsidP="006A4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A4EED">
        <w:rPr>
          <w:rFonts w:ascii="Times New Roman" w:hAnsi="Times New Roman" w:cs="Times New Roman"/>
          <w:b/>
          <w:sz w:val="28"/>
        </w:rPr>
        <w:t>Сценарий к городскому семинару</w:t>
      </w:r>
    </w:p>
    <w:p w14:paraId="2C8F5CE3" w14:textId="77777777" w:rsidR="001C1272" w:rsidRPr="001C1272" w:rsidRDefault="001C1272" w:rsidP="001C1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</w:t>
      </w:r>
      <w:r w:rsidRPr="001C1272">
        <w:rPr>
          <w:rFonts w:ascii="Times New Roman" w:hAnsi="Times New Roman" w:cs="Times New Roman"/>
          <w:b/>
          <w:sz w:val="28"/>
        </w:rPr>
        <w:t>анятие по ДООП «Лидер РДШ»</w:t>
      </w:r>
    </w:p>
    <w:p w14:paraId="12EB4CEE" w14:textId="77777777" w:rsidR="001C1272" w:rsidRPr="006A4EED" w:rsidRDefault="001C1272" w:rsidP="001C1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C1272">
        <w:rPr>
          <w:rFonts w:ascii="Times New Roman" w:hAnsi="Times New Roman" w:cs="Times New Roman"/>
          <w:b/>
          <w:sz w:val="28"/>
        </w:rPr>
        <w:t xml:space="preserve">(медийное направление) </w:t>
      </w:r>
      <w:proofErr w:type="spellStart"/>
      <w:r w:rsidRPr="001C1272">
        <w:rPr>
          <w:rFonts w:ascii="Times New Roman" w:hAnsi="Times New Roman" w:cs="Times New Roman"/>
          <w:b/>
          <w:sz w:val="28"/>
        </w:rPr>
        <w:t>АгошковаС.А</w:t>
      </w:r>
      <w:proofErr w:type="spellEnd"/>
      <w:r w:rsidRPr="001C1272">
        <w:rPr>
          <w:rFonts w:ascii="Times New Roman" w:hAnsi="Times New Roman" w:cs="Times New Roman"/>
          <w:b/>
          <w:sz w:val="28"/>
        </w:rPr>
        <w:t>., ПДО</w:t>
      </w:r>
    </w:p>
    <w:p w14:paraId="67F2FF7B" w14:textId="77777777" w:rsidR="006A4EED" w:rsidRPr="006A4EED" w:rsidRDefault="006A4EED" w:rsidP="006A4E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A4EED">
        <w:rPr>
          <w:rFonts w:ascii="Times New Roman" w:hAnsi="Times New Roman" w:cs="Times New Roman"/>
          <w:b/>
          <w:sz w:val="28"/>
        </w:rPr>
        <w:t>«Сохраним красоту родного города»</w:t>
      </w:r>
    </w:p>
    <w:p w14:paraId="703FF449" w14:textId="77777777" w:rsidR="006A4EED" w:rsidRDefault="00536F17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занятия: создание условий для формирования представления у учащихся о сохранении красоты вокруг себя.</w:t>
      </w:r>
    </w:p>
    <w:p w14:paraId="608B9638" w14:textId="77777777" w:rsidR="00536F17" w:rsidRDefault="00536F17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</w:t>
      </w:r>
    </w:p>
    <w:p w14:paraId="660ECC5E" w14:textId="77777777" w:rsidR="00536F17" w:rsidRPr="00536F17" w:rsidRDefault="00536F17" w:rsidP="00536F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536F17">
        <w:rPr>
          <w:rFonts w:ascii="Times New Roman" w:hAnsi="Times New Roman" w:cs="Times New Roman"/>
          <w:sz w:val="28"/>
        </w:rPr>
        <w:t xml:space="preserve">Формировать у детей осознанное отношение к природе и понятие об </w:t>
      </w:r>
    </w:p>
    <w:p w14:paraId="60C30CCF" w14:textId="77777777" w:rsidR="00536F17" w:rsidRPr="00536F17" w:rsidRDefault="00536F17" w:rsidP="00536F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36F17">
        <w:rPr>
          <w:rFonts w:ascii="Times New Roman" w:hAnsi="Times New Roman" w:cs="Times New Roman"/>
          <w:sz w:val="28"/>
        </w:rPr>
        <w:t xml:space="preserve">участии человека в сохранении природы и ее богатств. </w:t>
      </w:r>
    </w:p>
    <w:p w14:paraId="35CF5929" w14:textId="77777777" w:rsidR="00536F17" w:rsidRPr="00536F17" w:rsidRDefault="00536F17" w:rsidP="00536F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36F17">
        <w:rPr>
          <w:rFonts w:ascii="Times New Roman" w:hAnsi="Times New Roman" w:cs="Times New Roman"/>
          <w:sz w:val="28"/>
        </w:rPr>
        <w:t xml:space="preserve">- Развивать у детей любознательность, стремление лучше узнать </w:t>
      </w:r>
    </w:p>
    <w:p w14:paraId="6E9C4C50" w14:textId="77777777" w:rsidR="00536F17" w:rsidRPr="00536F17" w:rsidRDefault="00536F17" w:rsidP="00536F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36F17">
        <w:rPr>
          <w:rFonts w:ascii="Times New Roman" w:hAnsi="Times New Roman" w:cs="Times New Roman"/>
          <w:sz w:val="28"/>
        </w:rPr>
        <w:t xml:space="preserve">экологическое состояние нашего города. </w:t>
      </w:r>
    </w:p>
    <w:p w14:paraId="7D2891C5" w14:textId="77777777" w:rsidR="00536F17" w:rsidRDefault="00536F17" w:rsidP="00536F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36F17">
        <w:rPr>
          <w:rFonts w:ascii="Times New Roman" w:hAnsi="Times New Roman" w:cs="Times New Roman"/>
          <w:sz w:val="28"/>
        </w:rPr>
        <w:t xml:space="preserve">- Воспитывать любовь к природе, умение беречь и сохранять ее. </w:t>
      </w:r>
    </w:p>
    <w:p w14:paraId="186D2463" w14:textId="77777777" w:rsidR="00536F17" w:rsidRDefault="00536F17" w:rsidP="00536F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E199A25" w14:textId="77777777" w:rsidR="00536F17" w:rsidRPr="00536F17" w:rsidRDefault="00536F17" w:rsidP="00536F1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73B4F6A" w14:textId="77777777" w:rsidR="00536F17" w:rsidRDefault="00536F17" w:rsidP="00536F1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занятия</w:t>
      </w:r>
    </w:p>
    <w:p w14:paraId="29626469" w14:textId="77777777" w:rsidR="00536F17" w:rsidRDefault="00536F17" w:rsidP="00536F1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3EB2CDE3" w14:textId="77777777" w:rsidR="006A4EED" w:rsidRDefault="006A4EED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Здравствуйте уважаемые </w:t>
      </w:r>
      <w:r w:rsidR="0042652B">
        <w:rPr>
          <w:rFonts w:ascii="Times New Roman" w:hAnsi="Times New Roman" w:cs="Times New Roman"/>
          <w:sz w:val="28"/>
        </w:rPr>
        <w:t>гости</w:t>
      </w:r>
      <w:r>
        <w:rPr>
          <w:rFonts w:ascii="Times New Roman" w:hAnsi="Times New Roman" w:cs="Times New Roman"/>
          <w:sz w:val="28"/>
        </w:rPr>
        <w:t>, ребята! Рада приветствовать Вас на занятии!</w:t>
      </w:r>
    </w:p>
    <w:p w14:paraId="6C914AB7" w14:textId="77777777" w:rsidR="006A4EED" w:rsidRDefault="006A4EED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CEC32BD" w14:textId="77777777" w:rsidR="006A4EED" w:rsidRDefault="006A4EED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Дорогие участники медиа-группы сегодня наша встреча посвящена важным вопросам.</w:t>
      </w:r>
    </w:p>
    <w:p w14:paraId="2C6331A3" w14:textId="77777777" w:rsidR="001C1ECC" w:rsidRDefault="006A4EED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Обратите внимание на слайд. На слайдах представлены иллюстрации</w:t>
      </w:r>
      <w:r w:rsidR="00FA6F9C">
        <w:rPr>
          <w:rFonts w:ascii="Times New Roman" w:hAnsi="Times New Roman" w:cs="Times New Roman"/>
          <w:sz w:val="28"/>
        </w:rPr>
        <w:t>.</w:t>
      </w:r>
    </w:p>
    <w:p w14:paraId="7473FDCC" w14:textId="77777777" w:rsidR="001C1ECC" w:rsidRDefault="001C1ECC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 вы думаете, чему сегодня будет посвящено занятие.</w:t>
      </w:r>
    </w:p>
    <w:p w14:paraId="20DC752B" w14:textId="77777777" w:rsidR="001C1ECC" w:rsidRDefault="001C1ECC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Совершенно верно, сегодня мы поговорим о правонарушениях в городе и в школе, в целом затронем тему вандализма.</w:t>
      </w:r>
    </w:p>
    <w:p w14:paraId="4487C86A" w14:textId="77777777" w:rsidR="001C1ECC" w:rsidRDefault="001C1ECC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8206386" w14:textId="77777777" w:rsidR="001C1ECC" w:rsidRDefault="001C1ECC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Подумаете и скажите, как мы можем повлиять на эту ситуацию? Проблема ясна. Что мы можем сделать? С чего начнем действовать?</w:t>
      </w:r>
    </w:p>
    <w:p w14:paraId="7D96DD6C" w14:textId="77777777" w:rsidR="001C1ECC" w:rsidRDefault="00FA6F9C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Конечно мы видим, что г</w:t>
      </w:r>
      <w:r w:rsidR="001C1ECC">
        <w:rPr>
          <w:rFonts w:ascii="Times New Roman" w:hAnsi="Times New Roman" w:cs="Times New Roman"/>
          <w:sz w:val="28"/>
        </w:rPr>
        <w:t xml:space="preserve">ородские власти </w:t>
      </w:r>
      <w:r>
        <w:rPr>
          <w:rFonts w:ascii="Times New Roman" w:hAnsi="Times New Roman" w:cs="Times New Roman"/>
          <w:sz w:val="28"/>
        </w:rPr>
        <w:t>борются</w:t>
      </w:r>
      <w:r w:rsidR="001C1ECC">
        <w:rPr>
          <w:rFonts w:ascii="Times New Roman" w:hAnsi="Times New Roman" w:cs="Times New Roman"/>
          <w:sz w:val="28"/>
        </w:rPr>
        <w:t xml:space="preserve"> с этим</w:t>
      </w:r>
      <w:r>
        <w:rPr>
          <w:rFonts w:ascii="Times New Roman" w:hAnsi="Times New Roman" w:cs="Times New Roman"/>
          <w:sz w:val="28"/>
        </w:rPr>
        <w:t>,</w:t>
      </w:r>
      <w:r w:rsidR="001C1ECC">
        <w:rPr>
          <w:rFonts w:ascii="Times New Roman" w:hAnsi="Times New Roman" w:cs="Times New Roman"/>
          <w:sz w:val="28"/>
        </w:rPr>
        <w:t xml:space="preserve"> а что можем мы </w:t>
      </w:r>
      <w:r>
        <w:rPr>
          <w:rFonts w:ascii="Times New Roman" w:hAnsi="Times New Roman" w:cs="Times New Roman"/>
          <w:sz w:val="28"/>
        </w:rPr>
        <w:t>как медиа</w:t>
      </w:r>
      <w:r w:rsidR="00D32D67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группасделать? Через что мы можем воздействовать?</w:t>
      </w:r>
    </w:p>
    <w:p w14:paraId="1FB97EF5" w14:textId="77777777" w:rsidR="001C1ECC" w:rsidRDefault="001C1ECC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A484742" w14:textId="77777777" w:rsidR="00FA6F9C" w:rsidRDefault="00FA6F9C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D32D67">
        <w:rPr>
          <w:rFonts w:ascii="Times New Roman" w:hAnsi="Times New Roman" w:cs="Times New Roman"/>
          <w:sz w:val="28"/>
        </w:rPr>
        <w:t>Совершенно</w:t>
      </w:r>
      <w:r>
        <w:rPr>
          <w:rFonts w:ascii="Times New Roman" w:hAnsi="Times New Roman" w:cs="Times New Roman"/>
          <w:sz w:val="28"/>
        </w:rPr>
        <w:t xml:space="preserve"> верно! Мы можем воздействовать через:</w:t>
      </w:r>
    </w:p>
    <w:p w14:paraId="31E2890B" w14:textId="77777777" w:rsidR="00FA6F9C" w:rsidRDefault="00FA6F9C" w:rsidP="00FA6F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1C1ECC" w:rsidRPr="00FA6F9C">
        <w:rPr>
          <w:rFonts w:ascii="Times New Roman" w:hAnsi="Times New Roman" w:cs="Times New Roman"/>
          <w:sz w:val="28"/>
        </w:rPr>
        <w:t>оц</w:t>
      </w:r>
      <w:r>
        <w:rPr>
          <w:rFonts w:ascii="Times New Roman" w:hAnsi="Times New Roman" w:cs="Times New Roman"/>
          <w:sz w:val="28"/>
        </w:rPr>
        <w:t>иальные</w:t>
      </w:r>
      <w:r w:rsidR="001C1ECC" w:rsidRPr="00FA6F9C">
        <w:rPr>
          <w:rFonts w:ascii="Times New Roman" w:hAnsi="Times New Roman" w:cs="Times New Roman"/>
          <w:sz w:val="28"/>
        </w:rPr>
        <w:t xml:space="preserve"> сети</w:t>
      </w:r>
      <w:r>
        <w:rPr>
          <w:rFonts w:ascii="Times New Roman" w:hAnsi="Times New Roman" w:cs="Times New Roman"/>
          <w:sz w:val="28"/>
        </w:rPr>
        <w:t>;</w:t>
      </w:r>
    </w:p>
    <w:p w14:paraId="5AB02B35" w14:textId="77777777" w:rsidR="00FA6F9C" w:rsidRDefault="001C1ECC" w:rsidP="00FA6F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A6F9C">
        <w:rPr>
          <w:rFonts w:ascii="Times New Roman" w:hAnsi="Times New Roman" w:cs="Times New Roman"/>
          <w:sz w:val="28"/>
        </w:rPr>
        <w:t>буклеты</w:t>
      </w:r>
      <w:r w:rsidR="00FA6F9C">
        <w:rPr>
          <w:rFonts w:ascii="Times New Roman" w:hAnsi="Times New Roman" w:cs="Times New Roman"/>
          <w:sz w:val="28"/>
        </w:rPr>
        <w:t>;</w:t>
      </w:r>
    </w:p>
    <w:p w14:paraId="337683A5" w14:textId="77777777" w:rsidR="00FA6F9C" w:rsidRDefault="001C1ECC" w:rsidP="00FA6F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A6F9C">
        <w:rPr>
          <w:rFonts w:ascii="Times New Roman" w:hAnsi="Times New Roman" w:cs="Times New Roman"/>
          <w:sz w:val="28"/>
        </w:rPr>
        <w:t>школьная печатная газета</w:t>
      </w:r>
      <w:r w:rsidR="00FA6F9C">
        <w:rPr>
          <w:rFonts w:ascii="Times New Roman" w:hAnsi="Times New Roman" w:cs="Times New Roman"/>
          <w:sz w:val="28"/>
        </w:rPr>
        <w:t>;</w:t>
      </w:r>
    </w:p>
    <w:p w14:paraId="64A5204A" w14:textId="77777777" w:rsidR="00FA6F9C" w:rsidRDefault="001C1ECC" w:rsidP="00FA6F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A6F9C">
        <w:rPr>
          <w:rFonts w:ascii="Times New Roman" w:hAnsi="Times New Roman" w:cs="Times New Roman"/>
          <w:sz w:val="28"/>
        </w:rPr>
        <w:t>информационные стенды</w:t>
      </w:r>
      <w:r w:rsidR="00FA6F9C">
        <w:rPr>
          <w:rFonts w:ascii="Times New Roman" w:hAnsi="Times New Roman" w:cs="Times New Roman"/>
          <w:sz w:val="28"/>
        </w:rPr>
        <w:t>;</w:t>
      </w:r>
    </w:p>
    <w:p w14:paraId="2DD49E6F" w14:textId="77777777" w:rsidR="00FA6F9C" w:rsidRDefault="00FA6F9C" w:rsidP="00FA6F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листовки;</w:t>
      </w:r>
    </w:p>
    <w:p w14:paraId="50CEE336" w14:textId="77777777" w:rsidR="00FA6F9C" w:rsidRDefault="00FA6F9C" w:rsidP="00FA6F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A6F9C">
        <w:rPr>
          <w:rFonts w:ascii="Times New Roman" w:hAnsi="Times New Roman" w:cs="Times New Roman"/>
          <w:sz w:val="28"/>
        </w:rPr>
        <w:t>беседы</w:t>
      </w:r>
      <w:r>
        <w:rPr>
          <w:rFonts w:ascii="Times New Roman" w:hAnsi="Times New Roman" w:cs="Times New Roman"/>
          <w:sz w:val="28"/>
        </w:rPr>
        <w:t>;</w:t>
      </w:r>
    </w:p>
    <w:p w14:paraId="2BEF751F" w14:textId="77777777" w:rsidR="001C1ECC" w:rsidRPr="00FA6F9C" w:rsidRDefault="001C1ECC" w:rsidP="00FA6F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A6F9C">
        <w:rPr>
          <w:rFonts w:ascii="Times New Roman" w:hAnsi="Times New Roman" w:cs="Times New Roman"/>
          <w:sz w:val="28"/>
        </w:rPr>
        <w:t xml:space="preserve">наказания </w:t>
      </w:r>
      <w:r w:rsidR="005D3081" w:rsidRPr="00FA6F9C">
        <w:rPr>
          <w:rFonts w:ascii="Times New Roman" w:hAnsi="Times New Roman" w:cs="Times New Roman"/>
          <w:sz w:val="28"/>
        </w:rPr>
        <w:t>нарушителей</w:t>
      </w:r>
      <w:r w:rsidR="00FA6F9C">
        <w:rPr>
          <w:rFonts w:ascii="Times New Roman" w:hAnsi="Times New Roman" w:cs="Times New Roman"/>
          <w:sz w:val="28"/>
        </w:rPr>
        <w:t>.</w:t>
      </w:r>
    </w:p>
    <w:p w14:paraId="1C6CEC52" w14:textId="77777777" w:rsidR="00FA6F9C" w:rsidRDefault="00FA6F9C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9B2D943" w14:textId="77777777" w:rsidR="00D32D67" w:rsidRDefault="00FA6F9C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Проанализируем. </w:t>
      </w:r>
    </w:p>
    <w:p w14:paraId="7D45A026" w14:textId="77777777" w:rsidR="001C1ECC" w:rsidRDefault="00D32D67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Используя воздействие наказание – будет </w:t>
      </w:r>
      <w:r w:rsidR="00CF4CFA">
        <w:rPr>
          <w:rFonts w:ascii="Times New Roman" w:hAnsi="Times New Roman" w:cs="Times New Roman"/>
          <w:sz w:val="28"/>
        </w:rPr>
        <w:t xml:space="preserve">наказан </w:t>
      </w:r>
      <w:r>
        <w:rPr>
          <w:rFonts w:ascii="Times New Roman" w:hAnsi="Times New Roman" w:cs="Times New Roman"/>
          <w:sz w:val="28"/>
        </w:rPr>
        <w:t>только один человек, ли</w:t>
      </w:r>
      <w:r w:rsidR="001C1ECC">
        <w:rPr>
          <w:rFonts w:ascii="Times New Roman" w:hAnsi="Times New Roman" w:cs="Times New Roman"/>
          <w:sz w:val="28"/>
        </w:rPr>
        <w:t>стовка</w:t>
      </w:r>
      <w:r w:rsidR="005D3081">
        <w:rPr>
          <w:rFonts w:ascii="Times New Roman" w:hAnsi="Times New Roman" w:cs="Times New Roman"/>
          <w:sz w:val="28"/>
        </w:rPr>
        <w:t xml:space="preserve"> п</w:t>
      </w:r>
      <w:r w:rsidR="00CF4CFA">
        <w:rPr>
          <w:rFonts w:ascii="Times New Roman" w:hAnsi="Times New Roman" w:cs="Times New Roman"/>
          <w:sz w:val="28"/>
        </w:rPr>
        <w:t>опадет в руки и возможно, что</w:t>
      </w:r>
      <w:r>
        <w:rPr>
          <w:rFonts w:ascii="Times New Roman" w:hAnsi="Times New Roman" w:cs="Times New Roman"/>
          <w:sz w:val="28"/>
        </w:rPr>
        <w:t>человек ее не прочитает.</w:t>
      </w:r>
    </w:p>
    <w:p w14:paraId="731DD693" w14:textId="77777777" w:rsidR="005D3081" w:rsidRDefault="00D32D67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D3081">
        <w:rPr>
          <w:rFonts w:ascii="Times New Roman" w:hAnsi="Times New Roman" w:cs="Times New Roman"/>
          <w:sz w:val="28"/>
        </w:rPr>
        <w:t>Какой из приемов будет эффективнее воздействован на большой круг лиц.</w:t>
      </w:r>
    </w:p>
    <w:p w14:paraId="5ABDC082" w14:textId="77777777" w:rsidR="005D3081" w:rsidRDefault="00D32D67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D3081">
        <w:rPr>
          <w:rFonts w:ascii="Times New Roman" w:hAnsi="Times New Roman" w:cs="Times New Roman"/>
          <w:sz w:val="28"/>
        </w:rPr>
        <w:t>Скажите, где больше всего времени проводят дети? В</w:t>
      </w:r>
      <w:r>
        <w:rPr>
          <w:rFonts w:ascii="Times New Roman" w:hAnsi="Times New Roman" w:cs="Times New Roman"/>
          <w:sz w:val="28"/>
        </w:rPr>
        <w:t>ерно в</w:t>
      </w:r>
      <w:r w:rsidR="005D3081">
        <w:rPr>
          <w:rFonts w:ascii="Times New Roman" w:hAnsi="Times New Roman" w:cs="Times New Roman"/>
          <w:sz w:val="28"/>
        </w:rPr>
        <w:t xml:space="preserve"> соц</w:t>
      </w:r>
      <w:r>
        <w:rPr>
          <w:rFonts w:ascii="Times New Roman" w:hAnsi="Times New Roman" w:cs="Times New Roman"/>
          <w:sz w:val="28"/>
        </w:rPr>
        <w:t>.</w:t>
      </w:r>
      <w:r w:rsidR="005D3081">
        <w:rPr>
          <w:rFonts w:ascii="Times New Roman" w:hAnsi="Times New Roman" w:cs="Times New Roman"/>
          <w:sz w:val="28"/>
        </w:rPr>
        <w:t xml:space="preserve"> сетях.</w:t>
      </w:r>
    </w:p>
    <w:p w14:paraId="3C8F25DA" w14:textId="77777777" w:rsidR="005D3081" w:rsidRDefault="00D32D67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D3081">
        <w:rPr>
          <w:rFonts w:ascii="Times New Roman" w:hAnsi="Times New Roman" w:cs="Times New Roman"/>
          <w:sz w:val="28"/>
        </w:rPr>
        <w:t>Совершенно в</w:t>
      </w:r>
      <w:r>
        <w:rPr>
          <w:rFonts w:ascii="Times New Roman" w:hAnsi="Times New Roman" w:cs="Times New Roman"/>
          <w:sz w:val="28"/>
        </w:rPr>
        <w:t>ерно</w:t>
      </w:r>
      <w:r w:rsidR="005D3081">
        <w:rPr>
          <w:rFonts w:ascii="Times New Roman" w:hAnsi="Times New Roman" w:cs="Times New Roman"/>
          <w:sz w:val="28"/>
        </w:rPr>
        <w:t>, наша школьная группа в соц</w:t>
      </w:r>
      <w:r>
        <w:rPr>
          <w:rFonts w:ascii="Times New Roman" w:hAnsi="Times New Roman" w:cs="Times New Roman"/>
          <w:sz w:val="28"/>
        </w:rPr>
        <w:t>.</w:t>
      </w:r>
      <w:r w:rsidR="005D3081">
        <w:rPr>
          <w:rFonts w:ascii="Times New Roman" w:hAnsi="Times New Roman" w:cs="Times New Roman"/>
          <w:sz w:val="28"/>
        </w:rPr>
        <w:t xml:space="preserve"> сети </w:t>
      </w:r>
      <w:proofErr w:type="spellStart"/>
      <w:r w:rsidR="005D3081">
        <w:rPr>
          <w:rFonts w:ascii="Times New Roman" w:hAnsi="Times New Roman" w:cs="Times New Roman"/>
          <w:sz w:val="28"/>
        </w:rPr>
        <w:t>вконтакте</w:t>
      </w:r>
      <w:proofErr w:type="spellEnd"/>
      <w:r w:rsidR="005D3081">
        <w:rPr>
          <w:rFonts w:ascii="Times New Roman" w:hAnsi="Times New Roman" w:cs="Times New Roman"/>
          <w:sz w:val="28"/>
        </w:rPr>
        <w:t xml:space="preserve"> содержит 1900 подписчиков разных возрастов</w:t>
      </w:r>
      <w:r>
        <w:rPr>
          <w:rFonts w:ascii="Times New Roman" w:hAnsi="Times New Roman" w:cs="Times New Roman"/>
          <w:sz w:val="28"/>
        </w:rPr>
        <w:t xml:space="preserve"> – </w:t>
      </w:r>
      <w:r w:rsidR="005D3081">
        <w:rPr>
          <w:rFonts w:ascii="Times New Roman" w:hAnsi="Times New Roman" w:cs="Times New Roman"/>
          <w:sz w:val="28"/>
        </w:rPr>
        <w:t>это и выпускники школы, родители, дети разных возрастов</w:t>
      </w:r>
      <w:r>
        <w:rPr>
          <w:rFonts w:ascii="Times New Roman" w:hAnsi="Times New Roman" w:cs="Times New Roman"/>
          <w:sz w:val="28"/>
        </w:rPr>
        <w:t>.</w:t>
      </w:r>
    </w:p>
    <w:p w14:paraId="5AABE1E1" w14:textId="77777777" w:rsidR="00FA6F9C" w:rsidRDefault="00D32D67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="005D3081">
        <w:rPr>
          <w:rFonts w:ascii="Times New Roman" w:hAnsi="Times New Roman" w:cs="Times New Roman"/>
          <w:sz w:val="28"/>
        </w:rPr>
        <w:t xml:space="preserve">Наибольший охват действительно у нас обеспечит </w:t>
      </w:r>
      <w:proofErr w:type="gramStart"/>
      <w:r w:rsidR="005D3081">
        <w:rPr>
          <w:rFonts w:ascii="Times New Roman" w:hAnsi="Times New Roman" w:cs="Times New Roman"/>
          <w:sz w:val="28"/>
        </w:rPr>
        <w:t>соц</w:t>
      </w:r>
      <w:r>
        <w:rPr>
          <w:rFonts w:ascii="Times New Roman" w:hAnsi="Times New Roman" w:cs="Times New Roman"/>
          <w:sz w:val="28"/>
        </w:rPr>
        <w:t>.</w:t>
      </w:r>
      <w:r w:rsidR="00CF4CFA">
        <w:rPr>
          <w:rFonts w:ascii="Times New Roman" w:hAnsi="Times New Roman" w:cs="Times New Roman"/>
          <w:sz w:val="28"/>
        </w:rPr>
        <w:t>с</w:t>
      </w:r>
      <w:r w:rsidR="005D3081">
        <w:rPr>
          <w:rFonts w:ascii="Times New Roman" w:hAnsi="Times New Roman" w:cs="Times New Roman"/>
          <w:sz w:val="28"/>
        </w:rPr>
        <w:t>ети</w:t>
      </w:r>
      <w:proofErr w:type="gramEnd"/>
      <w:r>
        <w:rPr>
          <w:rFonts w:ascii="Times New Roman" w:hAnsi="Times New Roman" w:cs="Times New Roman"/>
          <w:sz w:val="28"/>
        </w:rPr>
        <w:t>,</w:t>
      </w:r>
      <w:r w:rsidR="005D3081">
        <w:rPr>
          <w:rFonts w:ascii="Times New Roman" w:hAnsi="Times New Roman" w:cs="Times New Roman"/>
          <w:sz w:val="28"/>
        </w:rPr>
        <w:t xml:space="preserve"> но и наружная реклама</w:t>
      </w:r>
      <w:r>
        <w:rPr>
          <w:rFonts w:ascii="Times New Roman" w:hAnsi="Times New Roman" w:cs="Times New Roman"/>
          <w:sz w:val="28"/>
        </w:rPr>
        <w:t xml:space="preserve"> может охватить достаточное количество ребят</w:t>
      </w:r>
      <w:r w:rsidR="005D3081">
        <w:rPr>
          <w:rFonts w:ascii="Times New Roman" w:hAnsi="Times New Roman" w:cs="Times New Roman"/>
          <w:sz w:val="28"/>
        </w:rPr>
        <w:t xml:space="preserve">, если будут дети входить в школу и видеть плакат, </w:t>
      </w:r>
      <w:r>
        <w:rPr>
          <w:rFonts w:ascii="Times New Roman" w:hAnsi="Times New Roman" w:cs="Times New Roman"/>
          <w:sz w:val="28"/>
        </w:rPr>
        <w:t>баннер</w:t>
      </w:r>
      <w:r w:rsidR="005D3081">
        <w:rPr>
          <w:rFonts w:ascii="Times New Roman" w:hAnsi="Times New Roman" w:cs="Times New Roman"/>
          <w:sz w:val="28"/>
        </w:rPr>
        <w:t xml:space="preserve">, но все это </w:t>
      </w:r>
      <w:r>
        <w:rPr>
          <w:rFonts w:ascii="Times New Roman" w:hAnsi="Times New Roman" w:cs="Times New Roman"/>
          <w:sz w:val="28"/>
        </w:rPr>
        <w:t>затратное</w:t>
      </w:r>
      <w:r w:rsidR="005D3081">
        <w:rPr>
          <w:rFonts w:ascii="Times New Roman" w:hAnsi="Times New Roman" w:cs="Times New Roman"/>
          <w:sz w:val="28"/>
        </w:rPr>
        <w:t xml:space="preserve"> как материально так и физически</w:t>
      </w:r>
    </w:p>
    <w:p w14:paraId="0F054BBC" w14:textId="77777777" w:rsidR="001C1272" w:rsidRDefault="00D32D67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A6F9C">
        <w:rPr>
          <w:rFonts w:ascii="Times New Roman" w:hAnsi="Times New Roman" w:cs="Times New Roman"/>
          <w:sz w:val="28"/>
        </w:rPr>
        <w:t>А информация в соц</w:t>
      </w:r>
      <w:r>
        <w:rPr>
          <w:rFonts w:ascii="Times New Roman" w:hAnsi="Times New Roman" w:cs="Times New Roman"/>
          <w:sz w:val="28"/>
        </w:rPr>
        <w:t>.</w:t>
      </w:r>
      <w:r w:rsidR="00FA6F9C">
        <w:rPr>
          <w:rFonts w:ascii="Times New Roman" w:hAnsi="Times New Roman" w:cs="Times New Roman"/>
          <w:sz w:val="28"/>
        </w:rPr>
        <w:t xml:space="preserve"> сетях быстро и </w:t>
      </w:r>
      <w:r w:rsidR="001C1272">
        <w:rPr>
          <w:rFonts w:ascii="Times New Roman" w:hAnsi="Times New Roman" w:cs="Times New Roman"/>
          <w:sz w:val="28"/>
        </w:rPr>
        <w:t>эффективнораспространяется.</w:t>
      </w:r>
    </w:p>
    <w:p w14:paraId="59371A5A" w14:textId="77777777" w:rsidR="001C1272" w:rsidRDefault="001C1272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Приведите плюсы размещения информации в соц. сетях.</w:t>
      </w:r>
    </w:p>
    <w:p w14:paraId="31FACB3C" w14:textId="77777777" w:rsidR="001C1272" w:rsidRDefault="001C1272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Совершенно верно:</w:t>
      </w:r>
    </w:p>
    <w:p w14:paraId="7D537CC8" w14:textId="77777777" w:rsidR="001C1272" w:rsidRDefault="001C1272" w:rsidP="001C12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FA6F9C" w:rsidRPr="001C1272">
        <w:rPr>
          <w:rFonts w:ascii="Times New Roman" w:hAnsi="Times New Roman" w:cs="Times New Roman"/>
          <w:sz w:val="28"/>
        </w:rPr>
        <w:t>е требует больших затрат</w:t>
      </w:r>
      <w:r>
        <w:rPr>
          <w:rFonts w:ascii="Times New Roman" w:hAnsi="Times New Roman" w:cs="Times New Roman"/>
          <w:sz w:val="28"/>
        </w:rPr>
        <w:t>;</w:t>
      </w:r>
    </w:p>
    <w:p w14:paraId="06E70982" w14:textId="77777777" w:rsidR="001C1272" w:rsidRDefault="00FA6F9C" w:rsidP="001C12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C1272">
        <w:rPr>
          <w:rFonts w:ascii="Times New Roman" w:hAnsi="Times New Roman" w:cs="Times New Roman"/>
          <w:sz w:val="28"/>
        </w:rPr>
        <w:t>возможность репоста</w:t>
      </w:r>
      <w:r w:rsidR="001C1272">
        <w:rPr>
          <w:rFonts w:ascii="Times New Roman" w:hAnsi="Times New Roman" w:cs="Times New Roman"/>
          <w:sz w:val="28"/>
        </w:rPr>
        <w:t>;</w:t>
      </w:r>
    </w:p>
    <w:p w14:paraId="686475A6" w14:textId="77777777" w:rsidR="001C1272" w:rsidRDefault="001C1272" w:rsidP="001C12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яркость и красочность;</w:t>
      </w:r>
    </w:p>
    <w:p w14:paraId="71024EB3" w14:textId="77777777" w:rsidR="005D3081" w:rsidRPr="001C1272" w:rsidRDefault="00FA6F9C" w:rsidP="001C12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C1272">
        <w:rPr>
          <w:rFonts w:ascii="Times New Roman" w:hAnsi="Times New Roman" w:cs="Times New Roman"/>
          <w:sz w:val="28"/>
        </w:rPr>
        <w:t xml:space="preserve">легко </w:t>
      </w:r>
      <w:r w:rsidR="001C1272" w:rsidRPr="001C1272">
        <w:rPr>
          <w:rFonts w:ascii="Times New Roman" w:hAnsi="Times New Roman" w:cs="Times New Roman"/>
          <w:sz w:val="28"/>
        </w:rPr>
        <w:t>распространить</w:t>
      </w:r>
      <w:r w:rsidR="001C1272">
        <w:rPr>
          <w:rFonts w:ascii="Times New Roman" w:hAnsi="Times New Roman" w:cs="Times New Roman"/>
          <w:sz w:val="28"/>
        </w:rPr>
        <w:t>, переслать.</w:t>
      </w:r>
    </w:p>
    <w:p w14:paraId="00920A5D" w14:textId="77777777" w:rsidR="006A4EED" w:rsidRDefault="006A4EED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DA44376" w14:textId="77777777" w:rsidR="001C1272" w:rsidRDefault="001C1272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Мы с вами уже анализировали, что публикации в виде ярких красочных картинок и видеороликов популярнее, мы видим это по количеству просмотров.</w:t>
      </w:r>
    </w:p>
    <w:p w14:paraId="21BCF01E" w14:textId="77777777" w:rsidR="00901280" w:rsidRDefault="001C1272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Итак, к какому выводу мы пришли? </w:t>
      </w:r>
    </w:p>
    <w:p w14:paraId="685483A4" w14:textId="77777777" w:rsidR="001C1272" w:rsidRDefault="00901280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C1272">
        <w:rPr>
          <w:rFonts w:ascii="Times New Roman" w:hAnsi="Times New Roman" w:cs="Times New Roman"/>
          <w:sz w:val="28"/>
        </w:rPr>
        <w:t>Снять видеоролик на данную тему. Но для начала необходимо подготовить материалы!</w:t>
      </w:r>
    </w:p>
    <w:p w14:paraId="0D4B1521" w14:textId="77777777" w:rsidR="001C1272" w:rsidRDefault="001C1272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47651B5" w14:textId="77777777" w:rsidR="00901280" w:rsidRDefault="00901280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A294182" w14:textId="77777777" w:rsidR="001C1272" w:rsidRDefault="00901280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Для дальнейшей работы предлагаю разделиться на три группы.</w:t>
      </w:r>
    </w:p>
    <w:p w14:paraId="3BC2C6E8" w14:textId="77777777" w:rsidR="00901280" w:rsidRDefault="00901280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Первая группа ваша задача проанализировать городские новости через соц. сети и предоставить статистику. </w:t>
      </w:r>
      <w:r w:rsidR="001D4201">
        <w:rPr>
          <w:rFonts w:ascii="Times New Roman" w:hAnsi="Times New Roman" w:cs="Times New Roman"/>
          <w:sz w:val="28"/>
        </w:rPr>
        <w:t xml:space="preserve">Мы не можем просто так сказать школьникам и родителям в городе и в школе не соблюдают чистоту, разрушают памятные места нам нужно привести конкретные факты, статистику. </w:t>
      </w:r>
      <w:r>
        <w:rPr>
          <w:rFonts w:ascii="Times New Roman" w:hAnsi="Times New Roman" w:cs="Times New Roman"/>
          <w:sz w:val="28"/>
        </w:rPr>
        <w:t xml:space="preserve">Для дальнейшей работы и предоставления нам всем потом информации вам в помощь </w:t>
      </w:r>
      <w:r w:rsidR="00CF4CFA">
        <w:rPr>
          <w:rFonts w:ascii="Times New Roman" w:hAnsi="Times New Roman" w:cs="Times New Roman"/>
          <w:sz w:val="28"/>
        </w:rPr>
        <w:t xml:space="preserve">ноутбук, </w:t>
      </w:r>
      <w:r>
        <w:rPr>
          <w:rFonts w:ascii="Times New Roman" w:hAnsi="Times New Roman" w:cs="Times New Roman"/>
          <w:sz w:val="28"/>
        </w:rPr>
        <w:t>иллюстрации, которые были подготовлены заранее.</w:t>
      </w:r>
    </w:p>
    <w:p w14:paraId="3A559257" w14:textId="77777777" w:rsidR="00901280" w:rsidRDefault="00901280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FDBE832" w14:textId="77777777" w:rsidR="001D4201" w:rsidRDefault="00901280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Вторая группа </w:t>
      </w:r>
      <w:r w:rsidR="001D4201">
        <w:rPr>
          <w:rFonts w:ascii="Times New Roman" w:hAnsi="Times New Roman" w:cs="Times New Roman"/>
          <w:sz w:val="28"/>
        </w:rPr>
        <w:t xml:space="preserve">вам необходимо придумать </w:t>
      </w:r>
      <w:proofErr w:type="spellStart"/>
      <w:r w:rsidR="001D4201">
        <w:rPr>
          <w:rFonts w:ascii="Times New Roman" w:hAnsi="Times New Roman" w:cs="Times New Roman"/>
          <w:sz w:val="28"/>
        </w:rPr>
        <w:t>хэштег</w:t>
      </w:r>
      <w:proofErr w:type="spellEnd"/>
      <w:r w:rsidR="001D4201">
        <w:rPr>
          <w:rFonts w:ascii="Times New Roman" w:hAnsi="Times New Roman" w:cs="Times New Roman"/>
          <w:sz w:val="28"/>
        </w:rPr>
        <w:t>, который отражает данную тему, но не просто придумать, а оформить его,</w:t>
      </w:r>
      <w:r w:rsidR="00CF4CFA">
        <w:rPr>
          <w:rFonts w:ascii="Times New Roman" w:hAnsi="Times New Roman" w:cs="Times New Roman"/>
          <w:sz w:val="28"/>
        </w:rPr>
        <w:t xml:space="preserve"> используя белый лист и маркеры и поместить его на доску.</w:t>
      </w:r>
    </w:p>
    <w:p w14:paraId="3267C924" w14:textId="77777777" w:rsidR="001D4201" w:rsidRDefault="001D4201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29C3109" w14:textId="77777777" w:rsidR="001D4201" w:rsidRDefault="001D4201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Третья группа, у вас ответственное задание </w:t>
      </w:r>
      <w:r w:rsidR="0042652B">
        <w:rPr>
          <w:rFonts w:ascii="Times New Roman" w:hAnsi="Times New Roman" w:cs="Times New Roman"/>
          <w:sz w:val="28"/>
        </w:rPr>
        <w:t>по формулированию</w:t>
      </w:r>
      <w:r>
        <w:rPr>
          <w:rFonts w:ascii="Times New Roman" w:hAnsi="Times New Roman" w:cs="Times New Roman"/>
          <w:sz w:val="28"/>
        </w:rPr>
        <w:t xml:space="preserve"> обращения к зрителям нашего видеоролика, к детям и их родителя</w:t>
      </w:r>
      <w:r w:rsidR="0042652B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.</w:t>
      </w:r>
      <w:r w:rsidR="0042652B">
        <w:rPr>
          <w:rFonts w:ascii="Times New Roman" w:hAnsi="Times New Roman" w:cs="Times New Roman"/>
          <w:sz w:val="28"/>
        </w:rPr>
        <w:t xml:space="preserve"> Это можно назвать лозунгом или призывом. Вашим итогом мозгового штурма будет предоставление обращения всем нам.</w:t>
      </w:r>
    </w:p>
    <w:p w14:paraId="4D1200A2" w14:textId="77777777" w:rsidR="0042652B" w:rsidRDefault="0042652B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6AF22F0" w14:textId="77777777" w:rsidR="0042652B" w:rsidRDefault="0042652B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Не оставим и без внимания наших гостей. Вам предоставляется чек </w:t>
      </w:r>
      <w:r w:rsidR="00CF4CFA">
        <w:rPr>
          <w:rFonts w:ascii="Times New Roman" w:hAnsi="Times New Roman" w:cs="Times New Roman"/>
          <w:sz w:val="28"/>
        </w:rPr>
        <w:t>лист,</w:t>
      </w:r>
      <w:r>
        <w:rPr>
          <w:rFonts w:ascii="Times New Roman" w:hAnsi="Times New Roman" w:cs="Times New Roman"/>
          <w:sz w:val="28"/>
        </w:rPr>
        <w:t xml:space="preserve"> в </w:t>
      </w:r>
      <w:r w:rsidR="00CF4CFA">
        <w:rPr>
          <w:rFonts w:ascii="Times New Roman" w:hAnsi="Times New Roman" w:cs="Times New Roman"/>
          <w:sz w:val="28"/>
        </w:rPr>
        <w:t>котором</w:t>
      </w:r>
      <w:r>
        <w:rPr>
          <w:rFonts w:ascii="Times New Roman" w:hAnsi="Times New Roman" w:cs="Times New Roman"/>
          <w:sz w:val="28"/>
        </w:rPr>
        <w:t xml:space="preserve"> ваша задача </w:t>
      </w:r>
      <w:r w:rsidR="00CF4CFA">
        <w:rPr>
          <w:rFonts w:ascii="Times New Roman" w:hAnsi="Times New Roman" w:cs="Times New Roman"/>
          <w:sz w:val="28"/>
        </w:rPr>
        <w:t>мозговым штурмом придумать лозунг или обращение по данной теме и разработать эскиз эмблемы «Сохраним красоту родного края».</w:t>
      </w:r>
    </w:p>
    <w:p w14:paraId="47DC3418" w14:textId="77777777" w:rsidR="00CF4CFA" w:rsidRDefault="00CF4CFA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5C74D90" w14:textId="77777777" w:rsidR="0042652B" w:rsidRDefault="00CF4CFA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Приступаем. Время на работу 5-7 минут. Помните время ограничено.</w:t>
      </w:r>
    </w:p>
    <w:p w14:paraId="29F78D24" w14:textId="77777777" w:rsidR="0042652B" w:rsidRDefault="0042652B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8EE7346" w14:textId="77777777" w:rsidR="00CF4CFA" w:rsidRDefault="00CF4CFA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Итак, вторая группа вижу готова, поместите ваш </w:t>
      </w:r>
      <w:proofErr w:type="spellStart"/>
      <w:r>
        <w:rPr>
          <w:rFonts w:ascii="Times New Roman" w:hAnsi="Times New Roman" w:cs="Times New Roman"/>
          <w:sz w:val="28"/>
        </w:rPr>
        <w:t>хэштег</w:t>
      </w:r>
      <w:proofErr w:type="spellEnd"/>
      <w:r>
        <w:rPr>
          <w:rFonts w:ascii="Times New Roman" w:hAnsi="Times New Roman" w:cs="Times New Roman"/>
          <w:sz w:val="28"/>
        </w:rPr>
        <w:t xml:space="preserve"> на доску.</w:t>
      </w:r>
    </w:p>
    <w:p w14:paraId="0EC90C11" w14:textId="77777777" w:rsidR="00CF4CFA" w:rsidRDefault="00CF4CFA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Остальные группы тоже готовы, мы ждем вас у доски.</w:t>
      </w:r>
    </w:p>
    <w:p w14:paraId="51E08E2A" w14:textId="77777777" w:rsidR="00CF4CFA" w:rsidRDefault="00CF4CFA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EBABE9F" w14:textId="77777777" w:rsidR="0042652B" w:rsidRDefault="0042652B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D2F99AD" w14:textId="77777777" w:rsidR="0042652B" w:rsidRDefault="0042652B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627595D" w14:textId="77777777" w:rsidR="00CF4CFA" w:rsidRDefault="00CF4CFA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Большое спасибо за оперативную работу. Вы командно справились с заданиями. Теперь наша задача отснять видеоролик и мы скоро увидим его в соц. сетях нашей группы.</w:t>
      </w:r>
    </w:p>
    <w:p w14:paraId="1E9C249F" w14:textId="77777777" w:rsidR="0042652B" w:rsidRDefault="00CF4CFA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2652B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заключении хочется добавить, что в наше не простое время враги на территории Украины</w:t>
      </w:r>
      <w:r w:rsidR="00A624EC">
        <w:rPr>
          <w:rFonts w:ascii="Times New Roman" w:hAnsi="Times New Roman" w:cs="Times New Roman"/>
          <w:sz w:val="28"/>
        </w:rPr>
        <w:t>разрушают</w:t>
      </w:r>
      <w:r w:rsidR="0042652B">
        <w:rPr>
          <w:rFonts w:ascii="Times New Roman" w:hAnsi="Times New Roman" w:cs="Times New Roman"/>
          <w:sz w:val="28"/>
        </w:rPr>
        <w:t xml:space="preserve"> памятники </w:t>
      </w:r>
      <w:r w:rsidR="00A624EC">
        <w:rPr>
          <w:rFonts w:ascii="Times New Roman" w:hAnsi="Times New Roman" w:cs="Times New Roman"/>
          <w:sz w:val="28"/>
        </w:rPr>
        <w:t>Е</w:t>
      </w:r>
      <w:r w:rsidR="0042652B">
        <w:rPr>
          <w:rFonts w:ascii="Times New Roman" w:hAnsi="Times New Roman" w:cs="Times New Roman"/>
          <w:sz w:val="28"/>
        </w:rPr>
        <w:t>катерине</w:t>
      </w:r>
      <w:r w:rsidR="00A624EC">
        <w:rPr>
          <w:rFonts w:ascii="Times New Roman" w:hAnsi="Times New Roman" w:cs="Times New Roman"/>
          <w:sz w:val="28"/>
        </w:rPr>
        <w:t>, В</w:t>
      </w:r>
      <w:r w:rsidR="0042652B">
        <w:rPr>
          <w:rFonts w:ascii="Times New Roman" w:hAnsi="Times New Roman" w:cs="Times New Roman"/>
          <w:sz w:val="28"/>
        </w:rPr>
        <w:t xml:space="preserve">оину освободителю </w:t>
      </w:r>
      <w:r w:rsidR="00A624EC">
        <w:rPr>
          <w:rFonts w:ascii="Times New Roman" w:hAnsi="Times New Roman" w:cs="Times New Roman"/>
          <w:sz w:val="28"/>
        </w:rPr>
        <w:t>и др. Н</w:t>
      </w:r>
      <w:r w:rsidR="0042652B">
        <w:rPr>
          <w:rFonts w:ascii="Times New Roman" w:hAnsi="Times New Roman" w:cs="Times New Roman"/>
          <w:sz w:val="28"/>
        </w:rPr>
        <w:t xml:space="preserve">аши сердца кровью </w:t>
      </w:r>
      <w:r w:rsidR="00A624EC">
        <w:rPr>
          <w:rFonts w:ascii="Times New Roman" w:hAnsi="Times New Roman" w:cs="Times New Roman"/>
          <w:sz w:val="28"/>
        </w:rPr>
        <w:t>обли</w:t>
      </w:r>
      <w:r w:rsidR="00A624EC">
        <w:rPr>
          <w:rFonts w:ascii="Times New Roman" w:hAnsi="Times New Roman" w:cs="Times New Roman"/>
          <w:sz w:val="28"/>
        </w:rPr>
        <w:lastRenderedPageBreak/>
        <w:t>ваются,</w:t>
      </w:r>
      <w:r w:rsidR="0042652B">
        <w:rPr>
          <w:rFonts w:ascii="Times New Roman" w:hAnsi="Times New Roman" w:cs="Times New Roman"/>
          <w:sz w:val="28"/>
        </w:rPr>
        <w:t xml:space="preserve"> но мы на своей собственной земле не ценим то</w:t>
      </w:r>
      <w:r w:rsidR="00A624EC">
        <w:rPr>
          <w:rFonts w:ascii="Times New Roman" w:hAnsi="Times New Roman" w:cs="Times New Roman"/>
          <w:sz w:val="28"/>
        </w:rPr>
        <w:t>,</w:t>
      </w:r>
      <w:r w:rsidR="0042652B">
        <w:rPr>
          <w:rFonts w:ascii="Times New Roman" w:hAnsi="Times New Roman" w:cs="Times New Roman"/>
          <w:sz w:val="28"/>
        </w:rPr>
        <w:t xml:space="preserve"> что есть и поступаем как эти преступники давайте ценить созидать</w:t>
      </w:r>
      <w:r w:rsidR="00A624EC">
        <w:rPr>
          <w:rFonts w:ascii="Times New Roman" w:hAnsi="Times New Roman" w:cs="Times New Roman"/>
          <w:sz w:val="28"/>
        </w:rPr>
        <w:t>,</w:t>
      </w:r>
      <w:r w:rsidR="0042652B">
        <w:rPr>
          <w:rFonts w:ascii="Times New Roman" w:hAnsi="Times New Roman" w:cs="Times New Roman"/>
          <w:sz w:val="28"/>
        </w:rPr>
        <w:t xml:space="preserve"> творить новое</w:t>
      </w:r>
      <w:r w:rsidR="00A624EC">
        <w:rPr>
          <w:rFonts w:ascii="Times New Roman" w:hAnsi="Times New Roman" w:cs="Times New Roman"/>
          <w:sz w:val="28"/>
        </w:rPr>
        <w:t>, х</w:t>
      </w:r>
      <w:r w:rsidR="0042652B">
        <w:rPr>
          <w:rFonts w:ascii="Times New Roman" w:hAnsi="Times New Roman" w:cs="Times New Roman"/>
          <w:sz w:val="28"/>
        </w:rPr>
        <w:t xml:space="preserve">ранить </w:t>
      </w:r>
      <w:r w:rsidR="00A624EC">
        <w:rPr>
          <w:rFonts w:ascii="Times New Roman" w:hAnsi="Times New Roman" w:cs="Times New Roman"/>
          <w:sz w:val="28"/>
        </w:rPr>
        <w:t>то, что у нас уже есть и всегда помнит, что сердце школы и Киселевска бьется для вас и ради вас. Оно живет и согревает своим теплом. Не убивайте его своим равнодушием. (показываю сердце)</w:t>
      </w:r>
    </w:p>
    <w:p w14:paraId="6735A773" w14:textId="77777777" w:rsidR="00A624EC" w:rsidRDefault="00A624EC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Спасибо!</w:t>
      </w:r>
    </w:p>
    <w:p w14:paraId="1065CFC1" w14:textId="77777777" w:rsidR="003C47E8" w:rsidRDefault="003C47E8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CDFE4F3" w14:textId="77777777" w:rsidR="003C47E8" w:rsidRDefault="003C47E8" w:rsidP="006A4EE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45EFCD8" w14:textId="77777777" w:rsidR="00C66289" w:rsidRPr="003C47E8" w:rsidRDefault="00C66289" w:rsidP="0001194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47E8">
        <w:rPr>
          <w:rFonts w:ascii="Times New Roman" w:hAnsi="Times New Roman" w:cs="Times New Roman"/>
          <w:sz w:val="28"/>
        </w:rPr>
        <w:t>Наша работа заключалась в анализе городских новостей через соц. сети, время было ограничено, но даже за такой ограниченный период нам удалось найти много информации.</w:t>
      </w:r>
    </w:p>
    <w:p w14:paraId="6B16B7A5" w14:textId="77777777" w:rsidR="00C66289" w:rsidRDefault="00C66289" w:rsidP="0001194E">
      <w:pPr>
        <w:spacing w:after="0" w:line="240" w:lineRule="auto"/>
        <w:jc w:val="both"/>
        <w:rPr>
          <w:rFonts w:ascii="Times New Roman" w:hAnsi="Times New Roman" w:cs="Times New Roman"/>
          <w:sz w:val="28"/>
          <w:highlight w:val="yellow"/>
        </w:rPr>
      </w:pPr>
    </w:p>
    <w:p w14:paraId="6190123A" w14:textId="77777777" w:rsidR="009E5820" w:rsidRDefault="009E5820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2021 и 2022 годы пострадало много сооружений нашего города.</w:t>
      </w:r>
    </w:p>
    <w:p w14:paraId="6F181A74" w14:textId="77777777" w:rsidR="009E5820" w:rsidRDefault="009E5820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ABBB6C0" w14:textId="77777777" w:rsidR="009E5820" w:rsidRPr="003C47E8" w:rsidRDefault="009E5820" w:rsidP="003C47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47E8">
        <w:rPr>
          <w:rFonts w:ascii="Times New Roman" w:hAnsi="Times New Roman" w:cs="Times New Roman"/>
          <w:sz w:val="28"/>
        </w:rPr>
        <w:t xml:space="preserve">В декабре прошлого года в Киселевске вандалы добрались до елки. Здесь выкручивают лампочки из световых гирлянд, ломают короба для зимних персонажей. </w:t>
      </w:r>
    </w:p>
    <w:p w14:paraId="5E5E98B9" w14:textId="77777777" w:rsidR="009E5820" w:rsidRDefault="009E5820" w:rsidP="009E582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E15DB27" w14:textId="77777777" w:rsidR="009E5820" w:rsidRPr="003C47E8" w:rsidRDefault="009E5820" w:rsidP="003C47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47E8">
        <w:rPr>
          <w:rFonts w:ascii="Times New Roman" w:hAnsi="Times New Roman" w:cs="Times New Roman"/>
          <w:sz w:val="28"/>
        </w:rPr>
        <w:t>В январе 2022 года  невооруженным взглядом можно было увидеть, что фигура Снегурочки была испорчена, ограждение вокруг елки сломано, обломки раскидали здесь же.</w:t>
      </w:r>
    </w:p>
    <w:p w14:paraId="5785613A" w14:textId="77777777" w:rsidR="009E5820" w:rsidRDefault="009E5820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2EFC3DD" w14:textId="77777777" w:rsidR="009E5820" w:rsidRPr="003C47E8" w:rsidRDefault="009E5820" w:rsidP="003C47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47E8">
        <w:rPr>
          <w:rFonts w:ascii="Times New Roman" w:hAnsi="Times New Roman" w:cs="Times New Roman"/>
          <w:sz w:val="28"/>
        </w:rPr>
        <w:t>В летний период 2022 года Вандалы сломали торговый павильон в парке Победы.</w:t>
      </w:r>
    </w:p>
    <w:p w14:paraId="3339CE4D" w14:textId="77777777" w:rsidR="009E5820" w:rsidRPr="003C47E8" w:rsidRDefault="009E5820" w:rsidP="003C47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DB43C60" wp14:editId="267CFDB4">
            <wp:extent cx="2304228" cy="1295400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074" cy="1295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C31B8" w14:textId="77777777" w:rsidR="009E5820" w:rsidRDefault="009E5820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7FC4034" w14:textId="77777777" w:rsidR="009E5820" w:rsidRDefault="009E5820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337D4FF" w14:textId="77777777" w:rsidR="009E5820" w:rsidRPr="003C47E8" w:rsidRDefault="003C47E8" w:rsidP="003C47E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47E8">
        <w:rPr>
          <w:rFonts w:ascii="Times New Roman" w:hAnsi="Times New Roman" w:cs="Times New Roman"/>
          <w:sz w:val="28"/>
        </w:rPr>
        <w:t>Б</w:t>
      </w:r>
      <w:r w:rsidR="009E5820" w:rsidRPr="003C47E8">
        <w:rPr>
          <w:rFonts w:ascii="Times New Roman" w:hAnsi="Times New Roman" w:cs="Times New Roman"/>
          <w:sz w:val="28"/>
        </w:rPr>
        <w:t>ыли зафиксированы случаи, когда местные жители ломали и портили малые архитектурные формы. Люди беспощадно повредили лавочки так, что они перекосились, крышки от некоторых мусорных баков вовсе отсутствуют. В плачевном состоянии находилась и беседка, которая уже не первый раз страдает от рук вандалов. Досталось и амфитеатру. Здесь тоже немало мусора и поломок.</w:t>
      </w:r>
    </w:p>
    <w:p w14:paraId="5FF306C3" w14:textId="77777777" w:rsidR="009E5820" w:rsidRPr="003C47E8" w:rsidRDefault="009E5820" w:rsidP="003C47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41D992A" wp14:editId="1E89B1A2">
            <wp:extent cx="3202199" cy="18002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375" cy="180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755AA" w14:textId="77777777" w:rsidR="009E5820" w:rsidRDefault="009E5820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67E00AB" w14:textId="77777777" w:rsidR="003C47E8" w:rsidRDefault="003C47E8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AEC9CE0" w14:textId="77777777" w:rsidR="003C47E8" w:rsidRDefault="003C47E8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24B27D9" w14:textId="77777777" w:rsidR="003C47E8" w:rsidRDefault="003C47E8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8448DF1" w14:textId="77777777" w:rsidR="003C47E8" w:rsidRDefault="003C47E8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90635C9" w14:textId="77777777" w:rsidR="003C47E8" w:rsidRDefault="003C47E8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E4A34B0" w14:textId="77777777" w:rsidR="003C47E8" w:rsidRDefault="003C47E8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FD42784" w14:textId="77777777" w:rsidR="009E5820" w:rsidRDefault="009E5820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8FCDC26" w14:textId="77777777" w:rsidR="003C47E8" w:rsidRPr="003C47E8" w:rsidRDefault="003C47E8" w:rsidP="003C47E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47E8">
        <w:rPr>
          <w:rFonts w:ascii="Times New Roman" w:hAnsi="Times New Roman" w:cs="Times New Roman"/>
          <w:sz w:val="28"/>
        </w:rPr>
        <w:t>12 октября Вандалы разломали стелу на въезде в город – оторвали буквы, и выкинули их на землю.</w:t>
      </w:r>
    </w:p>
    <w:p w14:paraId="47969EE8" w14:textId="77777777" w:rsidR="003C47E8" w:rsidRPr="003C47E8" w:rsidRDefault="003C47E8" w:rsidP="003C47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370515F" wp14:editId="26EE61DC">
            <wp:extent cx="2228850" cy="1065815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2633" t="7989" r="1502" b="10469"/>
                    <a:stretch/>
                  </pic:blipFill>
                  <pic:spPr bwMode="auto">
                    <a:xfrm>
                      <a:off x="0" y="0"/>
                      <a:ext cx="2229669" cy="1066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B02D8" w14:textId="77777777" w:rsidR="003C47E8" w:rsidRDefault="003C47E8" w:rsidP="003C47E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6890D22" w14:textId="77777777" w:rsidR="003C47E8" w:rsidRDefault="003C47E8" w:rsidP="003C47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22CFF2E" wp14:editId="33463B6A">
            <wp:extent cx="2943225" cy="1250636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239" t="8816" r="1811" b="17907"/>
                    <a:stretch/>
                  </pic:blipFill>
                  <pic:spPr bwMode="auto">
                    <a:xfrm>
                      <a:off x="0" y="0"/>
                      <a:ext cx="2944307" cy="1251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C9A425" w14:textId="77777777" w:rsidR="003C47E8" w:rsidRPr="003C47E8" w:rsidRDefault="003C47E8" w:rsidP="003C47E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47E8">
        <w:rPr>
          <w:rFonts w:ascii="Times New Roman" w:hAnsi="Times New Roman" w:cs="Times New Roman"/>
          <w:sz w:val="28"/>
        </w:rPr>
        <w:t>21 октября Хулиганы вновь отметились в Городском садуПостамент под легендарной «Катюшей» был изменен вандалами.Хулиганы исписали подножие аэрозольной краской, которая не отмывается даже самыми жесткими химическими средствами. И это уже не первый случай, когда вандалы пытаются навредить и боевой машине, и другим архитектурным формам на территории городского сада.</w:t>
      </w:r>
    </w:p>
    <w:p w14:paraId="6CAB14A0" w14:textId="77777777" w:rsidR="003C47E8" w:rsidRDefault="003C47E8" w:rsidP="003C47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86211B9" wp14:editId="554EB33B">
            <wp:extent cx="2438400" cy="1370829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9296" cy="137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3419F" w14:textId="77777777" w:rsidR="003C47E8" w:rsidRDefault="003C47E8" w:rsidP="003C47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1396894" w14:textId="77777777" w:rsidR="00C66289" w:rsidRPr="003C47E8" w:rsidRDefault="00C66289" w:rsidP="00C662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3C47E8">
        <w:rPr>
          <w:rFonts w:ascii="Times New Roman" w:hAnsi="Times New Roman" w:cs="Times New Roman"/>
          <w:sz w:val="28"/>
        </w:rPr>
        <w:t xml:space="preserve">9 ноября 2022На Площади торжеств неизвестные сломали уличные фонариОт рук хулиганов уже неоднократно страдали Городской сад и Парк победы. В этот раз досталось Площади </w:t>
      </w:r>
      <w:proofErr w:type="gramStart"/>
      <w:r w:rsidRPr="003C47E8">
        <w:rPr>
          <w:rFonts w:ascii="Times New Roman" w:hAnsi="Times New Roman" w:cs="Times New Roman"/>
          <w:sz w:val="28"/>
        </w:rPr>
        <w:t>торжеств.Также</w:t>
      </w:r>
      <w:proofErr w:type="gramEnd"/>
      <w:r w:rsidRPr="003C47E8">
        <w:rPr>
          <w:rFonts w:ascii="Times New Roman" w:hAnsi="Times New Roman" w:cs="Times New Roman"/>
          <w:sz w:val="28"/>
        </w:rPr>
        <w:t xml:space="preserve"> на Площади торжеств сломаны лавочки, баллонами с краской исписаны другие малые архитектурные формы. </w:t>
      </w:r>
    </w:p>
    <w:p w14:paraId="126D93F7" w14:textId="77777777" w:rsidR="00C66289" w:rsidRPr="003C47E8" w:rsidRDefault="005D0D36" w:rsidP="003C47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D0D36">
        <w:rPr>
          <w:noProof/>
          <w:lang w:eastAsia="ru-RU"/>
        </w:rPr>
        <w:drawing>
          <wp:inline distT="0" distB="0" distL="0" distR="0" wp14:anchorId="473ED425" wp14:editId="505D76FE">
            <wp:extent cx="2724150" cy="1200150"/>
            <wp:effectExtent l="0" t="0" r="0" b="0"/>
            <wp:docPr id="2" name="Рисунок 2" descr="https://sun4.userapi.com/sun4-16/s/v1/ig2/cOML58yy0gO-zCpw4S1r1Zo9gDDVAT475DRABJc_m0vPvxufQvUPz8mOl05B5hTp4jW-RUAEpy6OxPtMJTgcXs1M.jpg?size=755x75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4.userapi.com/sun4-16/s/v1/ig2/cOML58yy0gO-zCpw4S1r1Zo9gDDVAT475DRABJc_m0vPvxufQvUPz8mOl05B5hTp4jW-RUAEpy6OxPtMJTgcXs1M.jpg?size=755x755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65" b="20980"/>
                    <a:stretch/>
                  </pic:blipFill>
                  <pic:spPr bwMode="auto">
                    <a:xfrm>
                      <a:off x="0" y="0"/>
                      <a:ext cx="2723109" cy="119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225EE" w14:textId="77777777" w:rsidR="005D0D36" w:rsidRDefault="005D0D36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905C71B" w14:textId="77777777" w:rsidR="003C47E8" w:rsidRDefault="003C47E8" w:rsidP="00C662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3C47E8" w:rsidSect="00536F17">
      <w:pgSz w:w="11906" w:h="16838"/>
      <w:pgMar w:top="720" w:right="426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714D2"/>
    <w:multiLevelType w:val="hybridMultilevel"/>
    <w:tmpl w:val="C1DA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51C59"/>
    <w:multiLevelType w:val="hybridMultilevel"/>
    <w:tmpl w:val="C6DED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B6057"/>
    <w:multiLevelType w:val="hybridMultilevel"/>
    <w:tmpl w:val="71BA5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F3802"/>
    <w:multiLevelType w:val="hybridMultilevel"/>
    <w:tmpl w:val="CED2D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399094">
    <w:abstractNumId w:val="2"/>
  </w:num>
  <w:num w:numId="2" w16cid:durableId="1860583892">
    <w:abstractNumId w:val="0"/>
  </w:num>
  <w:num w:numId="3" w16cid:durableId="1298293136">
    <w:abstractNumId w:val="1"/>
  </w:num>
  <w:num w:numId="4" w16cid:durableId="2135825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20"/>
    <w:rsid w:val="0001194E"/>
    <w:rsid w:val="001C1272"/>
    <w:rsid w:val="001C1ECC"/>
    <w:rsid w:val="001D4201"/>
    <w:rsid w:val="003C47E8"/>
    <w:rsid w:val="0042652B"/>
    <w:rsid w:val="00536F17"/>
    <w:rsid w:val="005D0D36"/>
    <w:rsid w:val="005D3081"/>
    <w:rsid w:val="006A4EED"/>
    <w:rsid w:val="007725DF"/>
    <w:rsid w:val="00901280"/>
    <w:rsid w:val="009E5820"/>
    <w:rsid w:val="00A3447E"/>
    <w:rsid w:val="00A624EC"/>
    <w:rsid w:val="00BF3020"/>
    <w:rsid w:val="00C224C9"/>
    <w:rsid w:val="00C66289"/>
    <w:rsid w:val="00C87E8F"/>
    <w:rsid w:val="00CF4CFA"/>
    <w:rsid w:val="00D32D67"/>
    <w:rsid w:val="00E0349E"/>
    <w:rsid w:val="00FA6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41066"/>
  <w15:docId w15:val="{B6EF304A-7B80-411B-BBEE-98D11748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F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3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Агошкова</dc:creator>
  <cp:keywords/>
  <dc:description/>
  <cp:lastModifiedBy>user</cp:lastModifiedBy>
  <cp:revision>2</cp:revision>
  <cp:lastPrinted>2022-11-12T10:55:00Z</cp:lastPrinted>
  <dcterms:created xsi:type="dcterms:W3CDTF">2022-12-20T02:23:00Z</dcterms:created>
  <dcterms:modified xsi:type="dcterms:W3CDTF">2022-12-20T02:23:00Z</dcterms:modified>
</cp:coreProperties>
</file>